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2469" w14:textId="77777777" w:rsidR="00D12A37" w:rsidRPr="009536F1" w:rsidRDefault="00D12A37" w:rsidP="00D12A3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F1">
        <w:rPr>
          <w:rFonts w:ascii="Times New Roman" w:hAnsi="Times New Roman" w:cs="Times New Roman"/>
          <w:b/>
          <w:sz w:val="24"/>
          <w:szCs w:val="24"/>
        </w:rPr>
        <w:t>Recommendation for</w:t>
      </w:r>
      <w:r w:rsidR="0090180A">
        <w:rPr>
          <w:rFonts w:ascii="Times New Roman" w:hAnsi="Times New Roman" w:cs="Times New Roman"/>
          <w:b/>
          <w:sz w:val="24"/>
          <w:szCs w:val="24"/>
        </w:rPr>
        <w:t xml:space="preserve"> JMA</w:t>
      </w:r>
      <w:r w:rsidRPr="00953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80A" w:rsidRPr="0090180A">
        <w:rPr>
          <w:rFonts w:ascii="Times New Roman" w:hAnsi="Times New Roman" w:cs="Times New Roman"/>
          <w:b/>
          <w:sz w:val="24"/>
          <w:szCs w:val="24"/>
        </w:rPr>
        <w:t>Most valuable paper</w:t>
      </w:r>
      <w:r w:rsidRPr="009536F1">
        <w:rPr>
          <w:rFonts w:ascii="Times New Roman" w:hAnsi="Times New Roman" w:cs="Times New Roman"/>
          <w:b/>
          <w:sz w:val="24"/>
          <w:szCs w:val="24"/>
        </w:rPr>
        <w:t xml:space="preserve"> Award</w:t>
      </w:r>
    </w:p>
    <w:p w14:paraId="7804A855" w14:textId="77777777" w:rsidR="00D12A37" w:rsidRPr="00025B64" w:rsidRDefault="00D12A37" w:rsidP="00D12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620"/>
        <w:gridCol w:w="1260"/>
        <w:gridCol w:w="1620"/>
        <w:gridCol w:w="1170"/>
        <w:gridCol w:w="1435"/>
      </w:tblGrid>
      <w:tr w:rsidR="00D12A37" w:rsidRPr="006E4B98" w14:paraId="47F3F623" w14:textId="77777777" w:rsidTr="004B54AA">
        <w:tc>
          <w:tcPr>
            <w:tcW w:w="9350" w:type="dxa"/>
            <w:gridSpan w:val="6"/>
            <w:shd w:val="clear" w:color="auto" w:fill="auto"/>
            <w:vAlign w:val="center"/>
            <w:hideMark/>
          </w:tcPr>
          <w:p w14:paraId="65BABD10" w14:textId="77777777" w:rsidR="00D12A37" w:rsidRPr="00025B64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Referrer </w:t>
            </w:r>
          </w:p>
        </w:tc>
      </w:tr>
      <w:tr w:rsidR="00D12A37" w:rsidRPr="006E4B98" w14:paraId="65E439C8" w14:textId="77777777" w:rsidTr="004B54AA">
        <w:tc>
          <w:tcPr>
            <w:tcW w:w="2245" w:type="dxa"/>
            <w:shd w:val="clear" w:color="auto" w:fill="auto"/>
            <w:vAlign w:val="center"/>
            <w:hideMark/>
          </w:tcPr>
          <w:p w14:paraId="7536890F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Name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34F750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300A370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Nationality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A8ABE54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7B470A8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Affiliation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52DC8F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5C2AAFA8" w14:textId="77777777" w:rsidTr="004B54AA">
        <w:tc>
          <w:tcPr>
            <w:tcW w:w="2245" w:type="dxa"/>
            <w:shd w:val="clear" w:color="auto" w:fill="auto"/>
            <w:vAlign w:val="center"/>
          </w:tcPr>
          <w:p w14:paraId="7F8993B4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Title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F46FBA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B6F1ED7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3C5">
              <w:rPr>
                <w:rFonts w:ascii="Times New Roman" w:eastAsia="Times New Roman" w:hAnsi="Times New Roman" w:cs="Times New Roman"/>
                <w:sz w:val="21"/>
                <w:szCs w:val="20"/>
              </w:rPr>
              <w:t>Tel.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FF0A02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2F916B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2EA9388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10537DC5" w14:textId="77777777" w:rsidTr="004B54AA">
        <w:tc>
          <w:tcPr>
            <w:tcW w:w="9350" w:type="dxa"/>
            <w:gridSpan w:val="6"/>
            <w:shd w:val="clear" w:color="auto" w:fill="auto"/>
            <w:vAlign w:val="bottom"/>
            <w:hideMark/>
          </w:tcPr>
          <w:p w14:paraId="6CA1A568" w14:textId="77777777" w:rsidR="00D12A37" w:rsidRPr="00025B64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Recommended Paper</w:t>
            </w:r>
          </w:p>
        </w:tc>
      </w:tr>
      <w:tr w:rsidR="00D12A37" w:rsidRPr="006E4B98" w14:paraId="20868A77" w14:textId="77777777" w:rsidTr="004B54AA">
        <w:tc>
          <w:tcPr>
            <w:tcW w:w="2245" w:type="dxa"/>
            <w:shd w:val="clear" w:color="auto" w:fill="auto"/>
            <w:vAlign w:val="center"/>
            <w:hideMark/>
          </w:tcPr>
          <w:p w14:paraId="6E0CB320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Title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840B42E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54D35BB" w14:textId="77777777" w:rsidR="00D12A37" w:rsidRPr="006E4B98" w:rsidRDefault="0090180A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Citation times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132BDC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31FC173E" w14:textId="77777777" w:rsidTr="004B54AA">
        <w:tc>
          <w:tcPr>
            <w:tcW w:w="2245" w:type="dxa"/>
            <w:shd w:val="clear" w:color="auto" w:fill="auto"/>
            <w:vAlign w:val="center"/>
          </w:tcPr>
          <w:p w14:paraId="647AAE27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Corresponding Author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77ED7A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E3CF6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Affiliation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D56276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D2F3271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AEFBBA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5FFE5D13" w14:textId="77777777" w:rsidTr="0090180A">
        <w:trPr>
          <w:trHeight w:val="1706"/>
        </w:trPr>
        <w:tc>
          <w:tcPr>
            <w:tcW w:w="2245" w:type="dxa"/>
            <w:shd w:val="clear" w:color="auto" w:fill="auto"/>
            <w:vAlign w:val="center"/>
          </w:tcPr>
          <w:p w14:paraId="2F1464FD" w14:textId="77777777" w:rsidR="00C11C97" w:rsidRPr="00C11C97" w:rsidRDefault="00C11C97" w:rsidP="00C11C97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C97">
              <w:rPr>
                <w:rFonts w:ascii="Times New Roman" w:eastAsia="Times New Roman" w:hAnsi="Times New Roman" w:cs="Times New Roman"/>
                <w:color w:val="000000"/>
              </w:rPr>
              <w:t xml:space="preserve">Recommended </w:t>
            </w:r>
            <w:r w:rsidR="00C97EAE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1C97">
              <w:rPr>
                <w:rFonts w:ascii="Times New Roman" w:eastAsia="Times New Roman" w:hAnsi="Times New Roman" w:cs="Times New Roman"/>
                <w:color w:val="000000"/>
              </w:rPr>
              <w:t>eason</w:t>
            </w:r>
          </w:p>
          <w:p w14:paraId="3C7311FB" w14:textId="77777777" w:rsidR="00D12A37" w:rsidRPr="006E4B98" w:rsidRDefault="00C11C97" w:rsidP="00C11C97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C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12A37">
              <w:rPr>
                <w:rFonts w:ascii="Times New Roman" w:eastAsia="Times New Roman" w:hAnsi="Times New Roman" w:cs="Times New Roman"/>
                <w:color w:val="000000"/>
              </w:rPr>
              <w:t>(less than 100 words)</w:t>
            </w:r>
          </w:p>
        </w:tc>
        <w:tc>
          <w:tcPr>
            <w:tcW w:w="7105" w:type="dxa"/>
            <w:gridSpan w:val="5"/>
            <w:shd w:val="clear" w:color="auto" w:fill="auto"/>
            <w:vAlign w:val="center"/>
          </w:tcPr>
          <w:p w14:paraId="25859C62" w14:textId="77777777" w:rsidR="00D12A37" w:rsidRPr="0090180A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D190C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692BE" w14:textId="77777777" w:rsidR="00D12A37" w:rsidRPr="00847C6D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82B0A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7D1F5" w14:textId="77777777" w:rsidR="0090180A" w:rsidRPr="0090180A" w:rsidRDefault="0090180A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E8E1A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A37" w:rsidRPr="006E4B98" w14:paraId="6C9BB3EE" w14:textId="77777777" w:rsidTr="004B54AA">
        <w:tc>
          <w:tcPr>
            <w:tcW w:w="2245" w:type="dxa"/>
            <w:shd w:val="clear" w:color="auto" w:fill="auto"/>
            <w:vAlign w:val="center"/>
          </w:tcPr>
          <w:p w14:paraId="3C4595BE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Title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48E6CD1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F1831C" w14:textId="77777777" w:rsidR="00D12A37" w:rsidRPr="006E4B98" w:rsidRDefault="0090180A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Citation times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A3FCCAC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06DDBC0D" w14:textId="77777777" w:rsidTr="004B54AA">
        <w:tc>
          <w:tcPr>
            <w:tcW w:w="2245" w:type="dxa"/>
            <w:shd w:val="clear" w:color="auto" w:fill="auto"/>
            <w:vAlign w:val="center"/>
          </w:tcPr>
          <w:p w14:paraId="2C529C4F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Corresponding Author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435D6F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646A41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Affiliation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4D0E10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5215C79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E54D92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74941443" w14:textId="77777777" w:rsidTr="0090180A">
        <w:trPr>
          <w:trHeight w:val="1814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0383E251" w14:textId="77777777" w:rsidR="00C11C97" w:rsidRPr="00C11C97" w:rsidRDefault="00C11C97" w:rsidP="00C11C97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C97">
              <w:rPr>
                <w:rFonts w:ascii="Times New Roman" w:eastAsia="Times New Roman" w:hAnsi="Times New Roman" w:cs="Times New Roman"/>
                <w:color w:val="000000"/>
              </w:rPr>
              <w:t xml:space="preserve">Recommended </w:t>
            </w:r>
            <w:r w:rsidR="00C97EAE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1C97">
              <w:rPr>
                <w:rFonts w:ascii="Times New Roman" w:eastAsia="Times New Roman" w:hAnsi="Times New Roman" w:cs="Times New Roman"/>
                <w:color w:val="000000"/>
              </w:rPr>
              <w:t>eason</w:t>
            </w:r>
          </w:p>
          <w:p w14:paraId="758DFB9D" w14:textId="77777777" w:rsidR="00D12A37" w:rsidRPr="006E4B98" w:rsidRDefault="00C11C97" w:rsidP="00C11C97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C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12A37">
              <w:rPr>
                <w:rFonts w:ascii="Times New Roman" w:eastAsia="Times New Roman" w:hAnsi="Times New Roman" w:cs="Times New Roman"/>
                <w:color w:val="000000"/>
              </w:rPr>
              <w:t>(less than 100 words)</w:t>
            </w:r>
          </w:p>
        </w:tc>
        <w:tc>
          <w:tcPr>
            <w:tcW w:w="7105" w:type="dxa"/>
            <w:gridSpan w:val="5"/>
            <w:shd w:val="clear" w:color="auto" w:fill="auto"/>
            <w:noWrap/>
            <w:vAlign w:val="center"/>
            <w:hideMark/>
          </w:tcPr>
          <w:p w14:paraId="62FAAD18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F63AF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014FA" w14:textId="77777777" w:rsidR="00D12A37" w:rsidRPr="00847C6D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1A3F3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B4EAF" w14:textId="77777777" w:rsidR="00D12A37" w:rsidRPr="0090180A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66C42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80A" w:rsidRPr="006E4B98" w14:paraId="1972B3B6" w14:textId="77777777" w:rsidTr="004B54AA">
        <w:tc>
          <w:tcPr>
            <w:tcW w:w="2245" w:type="dxa"/>
            <w:shd w:val="clear" w:color="auto" w:fill="auto"/>
            <w:noWrap/>
            <w:vAlign w:val="center"/>
          </w:tcPr>
          <w:p w14:paraId="6FDA4AF1" w14:textId="77777777" w:rsidR="0090180A" w:rsidRPr="006E4B98" w:rsidRDefault="0090180A" w:rsidP="0090180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Title</w:t>
            </w:r>
          </w:p>
        </w:tc>
        <w:tc>
          <w:tcPr>
            <w:tcW w:w="4500" w:type="dxa"/>
            <w:gridSpan w:val="3"/>
            <w:shd w:val="clear" w:color="auto" w:fill="auto"/>
            <w:noWrap/>
            <w:vAlign w:val="center"/>
          </w:tcPr>
          <w:p w14:paraId="247A0274" w14:textId="77777777" w:rsidR="0090180A" w:rsidRPr="006E4B98" w:rsidRDefault="0090180A" w:rsidP="0090180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7BCDC34" w14:textId="77777777" w:rsidR="0090180A" w:rsidRPr="006E4B98" w:rsidRDefault="0090180A" w:rsidP="0090180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Citation times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3589C58" w14:textId="77777777" w:rsidR="0090180A" w:rsidRPr="006E4B98" w:rsidRDefault="0090180A" w:rsidP="0090180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A37" w:rsidRPr="006E4B98" w14:paraId="2F3D0E8A" w14:textId="77777777" w:rsidTr="004B54AA">
        <w:tc>
          <w:tcPr>
            <w:tcW w:w="2245" w:type="dxa"/>
            <w:shd w:val="clear" w:color="auto" w:fill="auto"/>
            <w:noWrap/>
            <w:vAlign w:val="center"/>
          </w:tcPr>
          <w:p w14:paraId="60651B7E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Corresponding Author 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1DC8A77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B8BAF8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Affiliation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E9775C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094F842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04F523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A37" w:rsidRPr="006E4B98" w14:paraId="5083B520" w14:textId="77777777" w:rsidTr="004B54AA">
        <w:tc>
          <w:tcPr>
            <w:tcW w:w="2245" w:type="dxa"/>
            <w:shd w:val="clear" w:color="auto" w:fill="auto"/>
            <w:noWrap/>
            <w:vAlign w:val="center"/>
          </w:tcPr>
          <w:p w14:paraId="5463A145" w14:textId="77777777" w:rsidR="00C11C97" w:rsidRPr="00C11C97" w:rsidRDefault="00C11C97" w:rsidP="00C11C97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C97">
              <w:rPr>
                <w:rFonts w:ascii="Times New Roman" w:eastAsia="Times New Roman" w:hAnsi="Times New Roman" w:cs="Times New Roman"/>
                <w:color w:val="000000"/>
              </w:rPr>
              <w:t xml:space="preserve">Recommended </w:t>
            </w:r>
            <w:r w:rsidR="00C97EAE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1C97">
              <w:rPr>
                <w:rFonts w:ascii="Times New Roman" w:eastAsia="Times New Roman" w:hAnsi="Times New Roman" w:cs="Times New Roman"/>
                <w:color w:val="000000"/>
              </w:rPr>
              <w:t>eason</w:t>
            </w:r>
          </w:p>
          <w:p w14:paraId="0D2EA571" w14:textId="77777777" w:rsidR="00D12A37" w:rsidRPr="006E4B98" w:rsidRDefault="00C11C97" w:rsidP="00C11C97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C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12A37">
              <w:rPr>
                <w:rFonts w:ascii="Times New Roman" w:eastAsia="Times New Roman" w:hAnsi="Times New Roman" w:cs="Times New Roman"/>
                <w:color w:val="000000"/>
              </w:rPr>
              <w:t>(less than 100 words)</w:t>
            </w:r>
          </w:p>
        </w:tc>
        <w:tc>
          <w:tcPr>
            <w:tcW w:w="7105" w:type="dxa"/>
            <w:gridSpan w:val="5"/>
            <w:shd w:val="clear" w:color="auto" w:fill="auto"/>
            <w:noWrap/>
            <w:vAlign w:val="center"/>
          </w:tcPr>
          <w:p w14:paraId="518D9D91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E2A263" w14:textId="77777777" w:rsidR="0090180A" w:rsidRDefault="0090180A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C7A38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99069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5CC5B" w14:textId="77777777" w:rsidR="0090180A" w:rsidRPr="0090180A" w:rsidRDefault="0090180A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DB273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C8742C" w14:textId="77777777" w:rsidR="00D12A37" w:rsidRDefault="00D12A37" w:rsidP="00847C6D">
      <w:pPr>
        <w:rPr>
          <w:rFonts w:ascii="Times New Roman" w:hAnsi="Times New Roman" w:cs="Times New Roman"/>
        </w:rPr>
      </w:pPr>
    </w:p>
    <w:sectPr w:rsidR="00D12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1BC2" w14:textId="77777777" w:rsidR="004209C1" w:rsidRDefault="004209C1" w:rsidP="00696FA3">
      <w:pPr>
        <w:spacing w:after="0" w:line="240" w:lineRule="auto"/>
      </w:pPr>
      <w:r>
        <w:separator/>
      </w:r>
    </w:p>
  </w:endnote>
  <w:endnote w:type="continuationSeparator" w:id="0">
    <w:p w14:paraId="397E64CE" w14:textId="77777777" w:rsidR="004209C1" w:rsidRDefault="004209C1" w:rsidP="0069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5CC0" w14:textId="77777777" w:rsidR="004209C1" w:rsidRDefault="004209C1" w:rsidP="00696FA3">
      <w:pPr>
        <w:spacing w:after="0" w:line="240" w:lineRule="auto"/>
      </w:pPr>
      <w:r>
        <w:separator/>
      </w:r>
    </w:p>
  </w:footnote>
  <w:footnote w:type="continuationSeparator" w:id="0">
    <w:p w14:paraId="05F0BE43" w14:textId="77777777" w:rsidR="004209C1" w:rsidRDefault="004209C1" w:rsidP="00696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68"/>
    <w:rsid w:val="00025B64"/>
    <w:rsid w:val="00065509"/>
    <w:rsid w:val="000951E9"/>
    <w:rsid w:val="000F19D4"/>
    <w:rsid w:val="00121F89"/>
    <w:rsid w:val="001E2B11"/>
    <w:rsid w:val="00205356"/>
    <w:rsid w:val="002C18FC"/>
    <w:rsid w:val="002D1873"/>
    <w:rsid w:val="003F4E79"/>
    <w:rsid w:val="004209C1"/>
    <w:rsid w:val="00425B2D"/>
    <w:rsid w:val="00431F7D"/>
    <w:rsid w:val="0045656A"/>
    <w:rsid w:val="004872A1"/>
    <w:rsid w:val="00513500"/>
    <w:rsid w:val="00527FB0"/>
    <w:rsid w:val="005424AB"/>
    <w:rsid w:val="00662E6D"/>
    <w:rsid w:val="00696FA3"/>
    <w:rsid w:val="006C63C5"/>
    <w:rsid w:val="006E4B98"/>
    <w:rsid w:val="006F18FD"/>
    <w:rsid w:val="006F3E1C"/>
    <w:rsid w:val="00847C6D"/>
    <w:rsid w:val="008D5368"/>
    <w:rsid w:val="0090180A"/>
    <w:rsid w:val="0095108F"/>
    <w:rsid w:val="00A11750"/>
    <w:rsid w:val="00A8341D"/>
    <w:rsid w:val="00AD68EE"/>
    <w:rsid w:val="00B55E70"/>
    <w:rsid w:val="00C11C97"/>
    <w:rsid w:val="00C84465"/>
    <w:rsid w:val="00C97EAE"/>
    <w:rsid w:val="00D12A37"/>
    <w:rsid w:val="00D728DE"/>
    <w:rsid w:val="00D7774D"/>
    <w:rsid w:val="00DC6CB2"/>
    <w:rsid w:val="00DD38B1"/>
    <w:rsid w:val="00EB6D81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2B85"/>
  <w15:chartTrackingRefBased/>
  <w15:docId w15:val="{7521F867-97BE-4BBB-9687-B6D75A2B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6F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6FA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6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Zhihua Dong</dc:creator>
  <cp:keywords/>
  <dc:description/>
  <cp:lastModifiedBy>吴丹</cp:lastModifiedBy>
  <cp:revision>2</cp:revision>
  <dcterms:created xsi:type="dcterms:W3CDTF">2023-09-28T12:36:00Z</dcterms:created>
  <dcterms:modified xsi:type="dcterms:W3CDTF">2023-09-28T12:36:00Z</dcterms:modified>
</cp:coreProperties>
</file>